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5B" w:rsidRPr="00683B44" w:rsidRDefault="00B6345B" w:rsidP="00B6345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0F292E2" wp14:editId="74F9A218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45B" w:rsidRPr="00683B44" w:rsidRDefault="00B6345B" w:rsidP="00B6345B">
      <w:pPr>
        <w:jc w:val="center"/>
        <w:rPr>
          <w:sz w:val="28"/>
          <w:szCs w:val="28"/>
        </w:rPr>
      </w:pPr>
      <w:r w:rsidRPr="00683B44">
        <w:rPr>
          <w:sz w:val="28"/>
          <w:szCs w:val="28"/>
        </w:rPr>
        <w:t>СОВЕТ ДЕПУТАТОВ</w:t>
      </w:r>
    </w:p>
    <w:p w:rsidR="00B6345B" w:rsidRPr="00683B44" w:rsidRDefault="00B6345B" w:rsidP="00B6345B">
      <w:pPr>
        <w:jc w:val="center"/>
        <w:rPr>
          <w:sz w:val="28"/>
          <w:szCs w:val="28"/>
        </w:rPr>
      </w:pPr>
      <w:r w:rsidRPr="00683B44">
        <w:rPr>
          <w:sz w:val="28"/>
          <w:szCs w:val="28"/>
        </w:rPr>
        <w:t>ОДИНЦОВСКОГО ГОРОДСКОГО ОКРУГА</w:t>
      </w:r>
    </w:p>
    <w:p w:rsidR="00B6345B" w:rsidRPr="00683B44" w:rsidRDefault="00B6345B" w:rsidP="00B6345B">
      <w:pPr>
        <w:jc w:val="center"/>
        <w:rPr>
          <w:sz w:val="28"/>
          <w:szCs w:val="28"/>
        </w:rPr>
      </w:pPr>
      <w:r w:rsidRPr="00683B44">
        <w:rPr>
          <w:sz w:val="28"/>
          <w:szCs w:val="28"/>
        </w:rPr>
        <w:t>МОСКОВСКОЙ ОБЛАСТИ</w:t>
      </w:r>
    </w:p>
    <w:p w:rsidR="00B6345B" w:rsidRPr="00683B44" w:rsidRDefault="00B6345B" w:rsidP="00B6345B">
      <w:pPr>
        <w:jc w:val="center"/>
        <w:rPr>
          <w:b/>
          <w:sz w:val="28"/>
          <w:szCs w:val="28"/>
        </w:rPr>
      </w:pPr>
    </w:p>
    <w:p w:rsidR="00B6345B" w:rsidRPr="00683B44" w:rsidRDefault="00B6345B" w:rsidP="00B6345B">
      <w:pPr>
        <w:jc w:val="center"/>
        <w:rPr>
          <w:b/>
          <w:sz w:val="28"/>
          <w:szCs w:val="28"/>
        </w:rPr>
      </w:pPr>
      <w:r w:rsidRPr="00683B44">
        <w:rPr>
          <w:b/>
          <w:sz w:val="28"/>
          <w:szCs w:val="28"/>
        </w:rPr>
        <w:t>РЕШЕНИЕ</w:t>
      </w:r>
    </w:p>
    <w:p w:rsidR="00B6345B" w:rsidRDefault="00B6345B" w:rsidP="00B6345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</w:t>
      </w:r>
      <w:r w:rsidRPr="006313AD">
        <w:rPr>
          <w:sz w:val="28"/>
          <w:szCs w:val="28"/>
          <w:u w:val="single"/>
        </w:rPr>
        <w:t>20</w:t>
      </w:r>
      <w:r w:rsidR="00550BD7">
        <w:rPr>
          <w:sz w:val="28"/>
          <w:szCs w:val="28"/>
          <w:u w:val="single"/>
        </w:rPr>
        <w:t>.03.2026 № 6</w:t>
      </w:r>
      <w:r>
        <w:rPr>
          <w:sz w:val="28"/>
          <w:szCs w:val="28"/>
          <w:u w:val="single"/>
        </w:rPr>
        <w:t>/24</w:t>
      </w:r>
    </w:p>
    <w:p w:rsidR="00DA6B71" w:rsidRDefault="00DA6B71" w:rsidP="00DB02B5">
      <w:pPr>
        <w:ind w:left="-142"/>
        <w:jc w:val="center"/>
        <w:textAlignment w:val="top"/>
        <w:rPr>
          <w:sz w:val="28"/>
          <w:szCs w:val="28"/>
        </w:rPr>
      </w:pPr>
      <w:r w:rsidRPr="008A607C">
        <w:t xml:space="preserve">                                                              </w:t>
      </w:r>
    </w:p>
    <w:p w:rsidR="00DA53C8" w:rsidRPr="00E4664A" w:rsidRDefault="00681F7B" w:rsidP="00DB02B5">
      <w:pPr>
        <w:pStyle w:val="1"/>
        <w:shd w:val="clear" w:color="auto" w:fill="auto"/>
        <w:spacing w:before="0"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66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досрочном </w:t>
      </w:r>
      <w:r w:rsidR="00BD7746" w:rsidRPr="00E466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освобождении от должности</w:t>
      </w:r>
      <w:r w:rsidRPr="00E466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B5002" w:rsidRPr="00E466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заместителя председателя</w:t>
      </w:r>
      <w:r w:rsidR="00BE092E" w:rsidRPr="00E466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Контрольно-счетной палаты Одинцовского город</w:t>
      </w:r>
      <w:r w:rsidR="00DA53C8" w:rsidRPr="00E466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ского округа Московской области</w:t>
      </w:r>
      <w:r w:rsidR="00EB5002" w:rsidRPr="00E466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Дубровина А.В.</w:t>
      </w:r>
    </w:p>
    <w:p w:rsidR="00BE092E" w:rsidRPr="00E4664A" w:rsidRDefault="00BE092E" w:rsidP="00DB02B5">
      <w:pPr>
        <w:pStyle w:val="1"/>
        <w:shd w:val="clear" w:color="auto" w:fill="auto"/>
        <w:spacing w:before="0"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4A" w:rsidRPr="00AD4773" w:rsidRDefault="0027054C" w:rsidP="00AD4773">
      <w:pPr>
        <w:pStyle w:val="1"/>
        <w:shd w:val="clear" w:color="auto" w:fill="auto"/>
        <w:spacing w:before="0" w:after="0"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Рассмотрев заявление </w:t>
      </w:r>
      <w:r w:rsidR="00EB5002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заместителя председателя</w:t>
      </w:r>
      <w:r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Контрольно-счетной палаты Одинцовского городского округа Московской области </w:t>
      </w:r>
      <w:r w:rsidR="00EB5002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>Дубровина Александра Владимирович</w:t>
      </w:r>
      <w:bookmarkStart w:id="0" w:name="_GoBack"/>
      <w:bookmarkEnd w:id="0"/>
      <w:r w:rsidR="00EB5002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9E6206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>13.03</w:t>
      </w:r>
      <w:r w:rsidR="00EB5002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>.2026</w:t>
      </w:r>
      <w:r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досрочном освобождении от должности, р</w:t>
      </w:r>
      <w:r w:rsidR="00BE092E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уководствуясь </w:t>
      </w:r>
      <w:r w:rsidR="0018533D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пунктом 4 части </w:t>
      </w:r>
      <w:r w:rsidR="00550234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</w:t>
      </w:r>
      <w:r w:rsidR="0018533D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статьи 8 </w:t>
      </w:r>
      <w:r w:rsidR="00BE092E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BD7746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BE092E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EB5002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>, федеральных территорий</w:t>
      </w:r>
      <w:r w:rsidR="00BE092E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муниципальных образований», Уставом Одинцовского городского округа Московской области, Положением о Контрольно-счетной палате Одинцовского городского округа Московской области, утвержденным решением Совета депутатов Одинцовского </w:t>
      </w:r>
      <w:r w:rsidR="002867E8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городского округа</w:t>
      </w:r>
      <w:r w:rsidR="008A607C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74FC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Московской области </w:t>
      </w:r>
      <w:r w:rsidR="008A607C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>от 29.07.2019</w:t>
      </w:r>
      <w:r w:rsidR="002B0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092E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9017C8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092E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>13/7, Совет депутатов Одинцовского городского округа</w:t>
      </w:r>
      <w:r w:rsidR="00D674FC" w:rsidRPr="00E4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Московской области</w:t>
      </w:r>
    </w:p>
    <w:p w:rsidR="00631102" w:rsidRPr="00E4664A" w:rsidRDefault="00631102" w:rsidP="00DB02B5">
      <w:pPr>
        <w:ind w:left="-142"/>
        <w:jc w:val="center"/>
        <w:rPr>
          <w:sz w:val="28"/>
          <w:szCs w:val="28"/>
        </w:rPr>
      </w:pPr>
      <w:r w:rsidRPr="00E4664A">
        <w:rPr>
          <w:sz w:val="28"/>
          <w:szCs w:val="28"/>
        </w:rPr>
        <w:t>РЕШИЛ:</w:t>
      </w:r>
    </w:p>
    <w:p w:rsidR="00631102" w:rsidRPr="00E4664A" w:rsidRDefault="00631102" w:rsidP="00DB02B5">
      <w:pPr>
        <w:ind w:left="-142"/>
        <w:jc w:val="center"/>
        <w:rPr>
          <w:sz w:val="28"/>
          <w:szCs w:val="28"/>
        </w:rPr>
      </w:pPr>
    </w:p>
    <w:p w:rsidR="0027054C" w:rsidRPr="00E4664A" w:rsidRDefault="00CE16B2" w:rsidP="00DB02B5">
      <w:pPr>
        <w:pStyle w:val="a7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E4664A">
        <w:rPr>
          <w:sz w:val="28"/>
          <w:szCs w:val="28"/>
        </w:rPr>
        <w:t xml:space="preserve">1. </w:t>
      </w:r>
      <w:r w:rsidR="0027054C" w:rsidRPr="00E4664A">
        <w:rPr>
          <w:sz w:val="28"/>
          <w:szCs w:val="28"/>
        </w:rPr>
        <w:t>Д</w:t>
      </w:r>
      <w:r w:rsidR="00681F7B" w:rsidRPr="00E4664A">
        <w:rPr>
          <w:sz w:val="28"/>
          <w:szCs w:val="28"/>
        </w:rPr>
        <w:t xml:space="preserve">осрочно </w:t>
      </w:r>
      <w:r w:rsidR="0027054C" w:rsidRPr="00E4664A">
        <w:rPr>
          <w:sz w:val="28"/>
          <w:szCs w:val="28"/>
        </w:rPr>
        <w:t xml:space="preserve">освободить </w:t>
      </w:r>
      <w:r w:rsidR="00BD7746" w:rsidRPr="00E4664A">
        <w:rPr>
          <w:sz w:val="28"/>
          <w:szCs w:val="28"/>
        </w:rPr>
        <w:t>от должности</w:t>
      </w:r>
      <w:r w:rsidR="00681F7B" w:rsidRPr="00E4664A">
        <w:rPr>
          <w:sz w:val="28"/>
          <w:szCs w:val="28"/>
        </w:rPr>
        <w:t xml:space="preserve"> </w:t>
      </w:r>
      <w:r w:rsidR="00EB5002" w:rsidRPr="00E4664A">
        <w:rPr>
          <w:sz w:val="28"/>
          <w:szCs w:val="28"/>
          <w:shd w:val="clear" w:color="auto" w:fill="FFFFFF"/>
        </w:rPr>
        <w:t>заместителя председателя</w:t>
      </w:r>
      <w:r w:rsidR="00681F7B" w:rsidRPr="00E4664A">
        <w:rPr>
          <w:sz w:val="28"/>
          <w:szCs w:val="28"/>
        </w:rPr>
        <w:t xml:space="preserve"> Контрольно-счетной палаты Одинцовского городского округа Московской области </w:t>
      </w:r>
      <w:r w:rsidR="00EB5002" w:rsidRPr="00E4664A">
        <w:rPr>
          <w:sz w:val="28"/>
          <w:szCs w:val="28"/>
          <w:shd w:val="clear" w:color="auto" w:fill="FFFFFF"/>
        </w:rPr>
        <w:t>Дубровина Александра Владимировича</w:t>
      </w:r>
      <w:r w:rsidR="00EB5002" w:rsidRPr="00E4664A">
        <w:rPr>
          <w:sz w:val="28"/>
          <w:szCs w:val="28"/>
        </w:rPr>
        <w:t xml:space="preserve"> </w:t>
      </w:r>
      <w:r w:rsidR="009E6206" w:rsidRPr="00E4664A">
        <w:rPr>
          <w:sz w:val="28"/>
          <w:szCs w:val="28"/>
        </w:rPr>
        <w:t>20.03.2026</w:t>
      </w:r>
      <w:r w:rsidR="0027054C" w:rsidRPr="00E4664A">
        <w:rPr>
          <w:sz w:val="28"/>
          <w:szCs w:val="28"/>
        </w:rPr>
        <w:t>.</w:t>
      </w:r>
    </w:p>
    <w:p w:rsidR="00CE16B2" w:rsidRPr="00E4664A" w:rsidRDefault="00CE16B2" w:rsidP="00DB02B5">
      <w:pPr>
        <w:pStyle w:val="a7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E4664A">
        <w:rPr>
          <w:sz w:val="28"/>
          <w:szCs w:val="28"/>
        </w:rPr>
        <w:t>2. Председателю Контрольно-счетной палаты Одинцовского городского округа Московской области (Ермолаев Н.А.) оформить увольнение в установленном законом порядке.</w:t>
      </w:r>
    </w:p>
    <w:p w:rsidR="00681F7B" w:rsidRPr="00E4664A" w:rsidRDefault="00CE16B2" w:rsidP="00AD4773">
      <w:pPr>
        <w:pStyle w:val="a7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E4664A">
        <w:rPr>
          <w:sz w:val="28"/>
          <w:szCs w:val="28"/>
        </w:rPr>
        <w:t>3</w:t>
      </w:r>
      <w:r w:rsidR="00BE092E" w:rsidRPr="00E4664A">
        <w:rPr>
          <w:sz w:val="28"/>
          <w:szCs w:val="28"/>
        </w:rPr>
        <w:t>.</w:t>
      </w:r>
      <w:r w:rsidR="00681F7B" w:rsidRPr="00E4664A">
        <w:rPr>
          <w:sz w:val="28"/>
          <w:szCs w:val="28"/>
        </w:rPr>
        <w:t xml:space="preserve"> Настоящее решение вступает в силу со дня принятия.</w:t>
      </w:r>
    </w:p>
    <w:p w:rsidR="00BE092E" w:rsidRPr="00E4664A" w:rsidRDefault="00681F7B" w:rsidP="00AD4773">
      <w:pPr>
        <w:pStyle w:val="a7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E4664A">
        <w:rPr>
          <w:sz w:val="28"/>
          <w:szCs w:val="28"/>
        </w:rPr>
        <w:t>4.</w:t>
      </w:r>
      <w:r w:rsidR="00BE092E" w:rsidRPr="00E4664A">
        <w:rPr>
          <w:sz w:val="28"/>
          <w:szCs w:val="28"/>
        </w:rPr>
        <w:t xml:space="preserve"> </w:t>
      </w:r>
      <w:r w:rsidR="00055E4A" w:rsidRPr="00E4664A">
        <w:rPr>
          <w:sz w:val="28"/>
          <w:szCs w:val="28"/>
        </w:rPr>
        <w:t>Опубликовать настоящее решение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BE092E" w:rsidRDefault="00BE092E" w:rsidP="00374E8F">
      <w:pPr>
        <w:pStyle w:val="ConsPlusNormal"/>
        <w:tabs>
          <w:tab w:val="left" w:pos="9072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6345B" w:rsidRPr="00E4664A" w:rsidRDefault="00B6345B" w:rsidP="00374E8F">
      <w:pPr>
        <w:pStyle w:val="ConsPlusNormal"/>
        <w:tabs>
          <w:tab w:val="left" w:pos="9072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4773" w:rsidRDefault="00AD4773" w:rsidP="00AD4773">
      <w:pPr>
        <w:autoSpaceDE w:val="0"/>
        <w:autoSpaceDN w:val="0"/>
        <w:adjustRightInd w:val="0"/>
        <w:ind w:left="-142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Исполняющий обязанности</w:t>
      </w:r>
    </w:p>
    <w:p w:rsidR="00AD4773" w:rsidRPr="00263251" w:rsidRDefault="00AD4773" w:rsidP="00AD4773">
      <w:pPr>
        <w:autoSpaceDE w:val="0"/>
        <w:autoSpaceDN w:val="0"/>
        <w:adjustRightInd w:val="0"/>
        <w:ind w:left="-142"/>
        <w:rPr>
          <w:rFonts w:eastAsia="Calibri"/>
          <w:color w:val="000000"/>
          <w:sz w:val="28"/>
          <w:szCs w:val="28"/>
        </w:rPr>
      </w:pPr>
      <w:r w:rsidRPr="00263251">
        <w:rPr>
          <w:rFonts w:eastAsia="Calibri"/>
          <w:color w:val="000000"/>
          <w:sz w:val="28"/>
          <w:szCs w:val="28"/>
        </w:rPr>
        <w:t>Председател</w:t>
      </w:r>
      <w:r>
        <w:rPr>
          <w:rFonts w:eastAsia="Calibri"/>
          <w:color w:val="000000"/>
          <w:sz w:val="28"/>
          <w:szCs w:val="28"/>
        </w:rPr>
        <w:t>я</w:t>
      </w:r>
      <w:r w:rsidRPr="00263251">
        <w:rPr>
          <w:rFonts w:eastAsia="Calibri"/>
          <w:color w:val="000000"/>
          <w:sz w:val="28"/>
          <w:szCs w:val="28"/>
        </w:rPr>
        <w:t xml:space="preserve"> Совета депутатов </w:t>
      </w:r>
    </w:p>
    <w:p w:rsidR="00AD4773" w:rsidRDefault="00AD4773" w:rsidP="00AD4773">
      <w:pPr>
        <w:autoSpaceDE w:val="0"/>
        <w:autoSpaceDN w:val="0"/>
        <w:adjustRightInd w:val="0"/>
        <w:ind w:left="-142"/>
        <w:rPr>
          <w:rFonts w:eastAsia="Calibri"/>
          <w:color w:val="000000"/>
          <w:sz w:val="28"/>
          <w:szCs w:val="28"/>
        </w:rPr>
      </w:pPr>
      <w:r w:rsidRPr="00263251">
        <w:rPr>
          <w:rFonts w:eastAsia="Calibri"/>
          <w:color w:val="000000"/>
          <w:sz w:val="28"/>
          <w:szCs w:val="28"/>
        </w:rPr>
        <w:t>Одинцовского городского округа</w:t>
      </w:r>
      <w:r w:rsidRPr="00263251">
        <w:rPr>
          <w:rFonts w:eastAsia="Calibri"/>
          <w:color w:val="000000"/>
          <w:sz w:val="28"/>
          <w:szCs w:val="28"/>
        </w:rPr>
        <w:tab/>
      </w:r>
      <w:r w:rsidRPr="00263251">
        <w:rPr>
          <w:rFonts w:eastAsia="Calibri"/>
          <w:color w:val="000000"/>
          <w:sz w:val="28"/>
          <w:szCs w:val="28"/>
        </w:rPr>
        <w:tab/>
      </w:r>
      <w:r w:rsidRPr="00263251">
        <w:rPr>
          <w:rFonts w:eastAsia="Calibri"/>
          <w:color w:val="000000"/>
          <w:sz w:val="28"/>
          <w:szCs w:val="28"/>
        </w:rPr>
        <w:tab/>
      </w:r>
      <w:r w:rsidRPr="00263251">
        <w:rPr>
          <w:rFonts w:eastAsia="Calibri"/>
          <w:color w:val="000000"/>
          <w:sz w:val="28"/>
          <w:szCs w:val="28"/>
        </w:rPr>
        <w:tab/>
      </w:r>
      <w:r w:rsidRPr="00263251">
        <w:rPr>
          <w:rFonts w:eastAsia="Calibri"/>
          <w:color w:val="000000"/>
          <w:sz w:val="28"/>
          <w:szCs w:val="28"/>
        </w:rPr>
        <w:tab/>
      </w:r>
      <w:r w:rsidR="00374E8F">
        <w:rPr>
          <w:rFonts w:eastAsia="Calibri"/>
          <w:color w:val="000000"/>
          <w:sz w:val="28"/>
          <w:szCs w:val="28"/>
        </w:rPr>
        <w:tab/>
        <w:t xml:space="preserve"> </w:t>
      </w:r>
      <w:r>
        <w:rPr>
          <w:rFonts w:eastAsia="Calibri"/>
          <w:color w:val="000000"/>
          <w:sz w:val="28"/>
          <w:szCs w:val="28"/>
        </w:rPr>
        <w:t xml:space="preserve"> А.А. Гусев</w:t>
      </w:r>
    </w:p>
    <w:p w:rsidR="00374E8F" w:rsidRDefault="00374E8F" w:rsidP="00AD4773">
      <w:pPr>
        <w:autoSpaceDE w:val="0"/>
        <w:autoSpaceDN w:val="0"/>
        <w:adjustRightInd w:val="0"/>
        <w:ind w:left="-142"/>
        <w:rPr>
          <w:rFonts w:eastAsia="Calibri"/>
          <w:color w:val="000000"/>
          <w:sz w:val="28"/>
          <w:szCs w:val="28"/>
        </w:rPr>
      </w:pPr>
    </w:p>
    <w:p w:rsidR="009A24F5" w:rsidRPr="008A607C" w:rsidRDefault="009A24F5" w:rsidP="00DB02B5">
      <w:pPr>
        <w:ind w:left="-142"/>
        <w:rPr>
          <w:rFonts w:eastAsia="Calibri"/>
          <w:sz w:val="22"/>
          <w:szCs w:val="22"/>
          <w:lang w:eastAsia="en-US"/>
        </w:rPr>
      </w:pPr>
    </w:p>
    <w:sectPr w:rsidR="009A24F5" w:rsidRPr="008A607C" w:rsidSect="00146C62">
      <w:pgSz w:w="11906" w:h="16838"/>
      <w:pgMar w:top="709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953"/>
    <w:multiLevelType w:val="hybridMultilevel"/>
    <w:tmpl w:val="16AAC560"/>
    <w:lvl w:ilvl="0" w:tplc="2F22A36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5D6A8B"/>
    <w:multiLevelType w:val="multilevel"/>
    <w:tmpl w:val="63F07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" w15:restartNumberingAfterBreak="0">
    <w:nsid w:val="0FB96522"/>
    <w:multiLevelType w:val="hybridMultilevel"/>
    <w:tmpl w:val="6EBA6132"/>
    <w:lvl w:ilvl="0" w:tplc="54DA8420">
      <w:start w:val="1"/>
      <w:numFmt w:val="decimal"/>
      <w:lvlText w:val="%1."/>
      <w:lvlJc w:val="left"/>
      <w:pPr>
        <w:ind w:left="115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3C13C0"/>
    <w:multiLevelType w:val="hybridMultilevel"/>
    <w:tmpl w:val="9F76F88A"/>
    <w:lvl w:ilvl="0" w:tplc="71648F08">
      <w:start w:val="1"/>
      <w:numFmt w:val="decimal"/>
      <w:lvlText w:val="%1."/>
      <w:lvlJc w:val="left"/>
      <w:pPr>
        <w:ind w:left="115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1CC25AE"/>
    <w:multiLevelType w:val="hybridMultilevel"/>
    <w:tmpl w:val="038C4CF0"/>
    <w:lvl w:ilvl="0" w:tplc="08C61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71"/>
    <w:rsid w:val="0003693A"/>
    <w:rsid w:val="00055E4A"/>
    <w:rsid w:val="00085F12"/>
    <w:rsid w:val="000E1601"/>
    <w:rsid w:val="000E6BC8"/>
    <w:rsid w:val="00146C62"/>
    <w:rsid w:val="00171146"/>
    <w:rsid w:val="0018533D"/>
    <w:rsid w:val="001A7BEE"/>
    <w:rsid w:val="001E74EA"/>
    <w:rsid w:val="0027054C"/>
    <w:rsid w:val="002867E8"/>
    <w:rsid w:val="002904DE"/>
    <w:rsid w:val="002B0A20"/>
    <w:rsid w:val="00374E8F"/>
    <w:rsid w:val="0038629F"/>
    <w:rsid w:val="00437673"/>
    <w:rsid w:val="004B3604"/>
    <w:rsid w:val="004F748E"/>
    <w:rsid w:val="00506A44"/>
    <w:rsid w:val="00550234"/>
    <w:rsid w:val="00550BD7"/>
    <w:rsid w:val="00631102"/>
    <w:rsid w:val="00681F7B"/>
    <w:rsid w:val="007803F0"/>
    <w:rsid w:val="007A2B3F"/>
    <w:rsid w:val="00834120"/>
    <w:rsid w:val="00866DDA"/>
    <w:rsid w:val="008A607C"/>
    <w:rsid w:val="009017C8"/>
    <w:rsid w:val="00942CBD"/>
    <w:rsid w:val="009A24F5"/>
    <w:rsid w:val="009E6206"/>
    <w:rsid w:val="00A25A65"/>
    <w:rsid w:val="00A54270"/>
    <w:rsid w:val="00A655ED"/>
    <w:rsid w:val="00AB7876"/>
    <w:rsid w:val="00AD4773"/>
    <w:rsid w:val="00B4042F"/>
    <w:rsid w:val="00B6306F"/>
    <w:rsid w:val="00B6345B"/>
    <w:rsid w:val="00B96C47"/>
    <w:rsid w:val="00BC3AC2"/>
    <w:rsid w:val="00BD7746"/>
    <w:rsid w:val="00BE092E"/>
    <w:rsid w:val="00C30264"/>
    <w:rsid w:val="00C52543"/>
    <w:rsid w:val="00CE16B2"/>
    <w:rsid w:val="00CE65F1"/>
    <w:rsid w:val="00D02F6F"/>
    <w:rsid w:val="00D37C08"/>
    <w:rsid w:val="00D674FC"/>
    <w:rsid w:val="00DA25EE"/>
    <w:rsid w:val="00DA53C8"/>
    <w:rsid w:val="00DA6B71"/>
    <w:rsid w:val="00DB02B5"/>
    <w:rsid w:val="00DB72CD"/>
    <w:rsid w:val="00DE7F60"/>
    <w:rsid w:val="00E4664A"/>
    <w:rsid w:val="00EB5002"/>
    <w:rsid w:val="00F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0594"/>
  <w15:docId w15:val="{2DFBB14A-F042-41B8-AA3B-6D54C88B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6B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1"/>
    <w:rsid w:val="00DA6B7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DA6B71"/>
    <w:pPr>
      <w:shd w:val="clear" w:color="auto" w:fill="FFFFFF"/>
      <w:spacing w:before="180" w:after="180" w:line="305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A6B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B7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7114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BE09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</dc:creator>
  <cp:lastModifiedBy>Кочережко Оксана Анатольевна</cp:lastModifiedBy>
  <cp:revision>10</cp:revision>
  <cp:lastPrinted>2026-03-23T09:45:00Z</cp:lastPrinted>
  <dcterms:created xsi:type="dcterms:W3CDTF">2026-03-13T12:57:00Z</dcterms:created>
  <dcterms:modified xsi:type="dcterms:W3CDTF">2026-03-24T12:07:00Z</dcterms:modified>
</cp:coreProperties>
</file>